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F1" w:rsidRPr="007268F1" w:rsidRDefault="007268F1" w:rsidP="007268F1">
      <w:pPr>
        <w:jc w:val="center"/>
        <w:rPr>
          <w:b/>
          <w:sz w:val="28"/>
          <w:szCs w:val="28"/>
        </w:rPr>
      </w:pPr>
      <w:r w:rsidRPr="007268F1">
        <w:rPr>
          <w:b/>
          <w:sz w:val="28"/>
          <w:szCs w:val="28"/>
        </w:rPr>
        <w:t xml:space="preserve">NOTICE OF </w:t>
      </w:r>
      <w:r w:rsidR="003E0EAC" w:rsidRPr="00530044">
        <w:rPr>
          <w:b/>
          <w:color w:val="000000" w:themeColor="text1"/>
          <w:sz w:val="28"/>
          <w:szCs w:val="28"/>
        </w:rPr>
        <w:t>REGULAR</w:t>
      </w:r>
      <w:r w:rsidRPr="00530044">
        <w:rPr>
          <w:b/>
          <w:color w:val="000000" w:themeColor="text1"/>
          <w:sz w:val="28"/>
          <w:szCs w:val="28"/>
        </w:rPr>
        <w:t xml:space="preserve"> MEETING </w:t>
      </w:r>
      <w:r w:rsidRPr="007268F1">
        <w:rPr>
          <w:b/>
          <w:sz w:val="28"/>
          <w:szCs w:val="28"/>
        </w:rPr>
        <w:t xml:space="preserve">OF THE </w:t>
      </w:r>
    </w:p>
    <w:p w:rsidR="007268F1" w:rsidRDefault="007268F1" w:rsidP="007268F1">
      <w:pPr>
        <w:jc w:val="center"/>
        <w:rPr>
          <w:b/>
          <w:sz w:val="28"/>
          <w:szCs w:val="28"/>
        </w:rPr>
      </w:pPr>
      <w:r w:rsidRPr="007268F1">
        <w:rPr>
          <w:b/>
          <w:sz w:val="28"/>
          <w:szCs w:val="28"/>
        </w:rPr>
        <w:t xml:space="preserve">MISSISSIPPI </w:t>
      </w:r>
      <w:r w:rsidR="00277CC9">
        <w:rPr>
          <w:b/>
          <w:sz w:val="28"/>
          <w:szCs w:val="28"/>
        </w:rPr>
        <w:t>STATE BOARD OF REHABILITATION SERVICES</w:t>
      </w:r>
    </w:p>
    <w:p w:rsidR="007268F1" w:rsidRPr="007268F1" w:rsidRDefault="007268F1" w:rsidP="007268F1">
      <w:pPr>
        <w:jc w:val="center"/>
        <w:rPr>
          <w:b/>
          <w:sz w:val="28"/>
          <w:szCs w:val="28"/>
        </w:rPr>
      </w:pPr>
    </w:p>
    <w:p w:rsidR="007268F1" w:rsidRPr="006C4A09" w:rsidRDefault="007268F1" w:rsidP="007268F1">
      <w:r w:rsidRPr="006C4A09">
        <w:rPr>
          <w:b/>
        </w:rPr>
        <w:t xml:space="preserve">NOTICE </w:t>
      </w:r>
      <w:r w:rsidRPr="006C4A09">
        <w:t xml:space="preserve">is hereby given of a </w:t>
      </w:r>
      <w:r w:rsidR="00F62333" w:rsidRPr="006C4A09">
        <w:t xml:space="preserve">regular </w:t>
      </w:r>
      <w:r w:rsidR="003E0EAC" w:rsidRPr="006C4A09">
        <w:t>meeting</w:t>
      </w:r>
      <w:r w:rsidRPr="006C4A09">
        <w:t xml:space="preserve"> of the </w:t>
      </w:r>
      <w:r w:rsidR="00277CC9">
        <w:t>State Board of Rehabilitation Services</w:t>
      </w:r>
      <w:r w:rsidRPr="006C4A09">
        <w:t xml:space="preserve"> </w:t>
      </w:r>
      <w:r w:rsidR="004748CD" w:rsidRPr="006C4A09">
        <w:t xml:space="preserve">to be held on </w:t>
      </w:r>
      <w:r w:rsidR="00FA2482">
        <w:t>Tuesday, August 18</w:t>
      </w:r>
      <w:r w:rsidR="00397790" w:rsidRPr="006C4A09">
        <w:t>,</w:t>
      </w:r>
      <w:r w:rsidR="00FA2482">
        <w:t xml:space="preserve"> 2020</w:t>
      </w:r>
      <w:r w:rsidR="004748CD" w:rsidRPr="006C4A09">
        <w:rPr>
          <w:color w:val="FF0000"/>
        </w:rPr>
        <w:t xml:space="preserve"> </w:t>
      </w:r>
      <w:r w:rsidR="00397790" w:rsidRPr="006C4A09">
        <w:t>beginning at 10:00</w:t>
      </w:r>
      <w:r w:rsidRPr="006C4A09">
        <w:t xml:space="preserve"> a.m. in the board room of the Mississippi Department of Rehabilitation’s office located at 1281 Highway 51 North, Madison, MS 39110</w:t>
      </w:r>
      <w:r w:rsidR="00397790" w:rsidRPr="006C4A09">
        <w:t>.</w:t>
      </w:r>
    </w:p>
    <w:p w:rsidR="00397790" w:rsidRPr="006C4A09" w:rsidRDefault="00397790" w:rsidP="007268F1"/>
    <w:p w:rsidR="006C4A09" w:rsidRPr="006C4A09" w:rsidRDefault="00FA2482" w:rsidP="00397790">
      <w:r>
        <w:t>Due to the requirement</w:t>
      </w:r>
      <w:r w:rsidR="00153003" w:rsidRPr="006C4A09">
        <w:t xml:space="preserve"> </w:t>
      </w:r>
      <w:r>
        <w:t xml:space="preserve">that </w:t>
      </w:r>
      <w:r w:rsidR="00153003" w:rsidRPr="006C4A09">
        <w:t xml:space="preserve">businesses </w:t>
      </w:r>
      <w:r>
        <w:t xml:space="preserve">in Mississippi </w:t>
      </w:r>
      <w:r w:rsidR="00153003" w:rsidRPr="006C4A09">
        <w:t>make reasonable, good-faith efforts to comply with MSDH’s and CDC’s regulations and guidelines to prevent the spread of COVID-19</w:t>
      </w:r>
      <w:r w:rsidR="00397790" w:rsidRPr="006C4A09">
        <w:t xml:space="preserve">, participation at this meeting will be by teleconference </w:t>
      </w:r>
      <w:r w:rsidR="006C4A09">
        <w:t>and</w:t>
      </w:r>
      <w:r w:rsidR="00397790" w:rsidRPr="006C4A09">
        <w:t xml:space="preserve"> video means at locations different from the above location pursuant to Miss. Code Ann. §25-41-5, as amended, with participatio</w:t>
      </w:r>
      <w:r w:rsidR="00153003" w:rsidRPr="006C4A09">
        <w:t>n being available to the public</w:t>
      </w:r>
      <w:r w:rsidR="00397790" w:rsidRPr="006C4A09">
        <w:t xml:space="preserve"> via </w:t>
      </w:r>
      <w:r w:rsidR="00153003" w:rsidRPr="006C4A09">
        <w:t xml:space="preserve">videoconference and </w:t>
      </w:r>
      <w:r w:rsidR="00397790" w:rsidRPr="006C4A09">
        <w:t>teleconference. Members of the public who desire to participate may do so by</w:t>
      </w:r>
      <w:r w:rsidR="006C4A09" w:rsidRPr="006C4A09">
        <w:t>:</w:t>
      </w:r>
    </w:p>
    <w:p w:rsidR="006C4A09" w:rsidRPr="006C4A09" w:rsidRDefault="006C4A09" w:rsidP="00397790"/>
    <w:p w:rsidR="006C4A09" w:rsidRPr="006C4A09" w:rsidRDefault="006C4A09" w:rsidP="006C4A09">
      <w:pPr>
        <w:pStyle w:val="ListParagraph"/>
        <w:numPr>
          <w:ilvl w:val="0"/>
          <w:numId w:val="1"/>
        </w:numPr>
      </w:pPr>
      <w:r w:rsidRPr="006C4A09">
        <w:t xml:space="preserve">Joining Zoom (website: </w:t>
      </w:r>
      <w:hyperlink r:id="rId5" w:history="1">
        <w:r w:rsidRPr="006C4A09">
          <w:rPr>
            <w:rStyle w:val="Hyperlink"/>
          </w:rPr>
          <w:t>https://us02web.zoom.us/meeting</w:t>
        </w:r>
      </w:hyperlink>
      <w:r w:rsidRPr="006C4A09">
        <w:t xml:space="preserve">) meeting ID# 431 188 3897 (meeting link: </w:t>
      </w:r>
      <w:hyperlink r:id="rId6" w:history="1">
        <w:r w:rsidRPr="006C4A09">
          <w:rPr>
            <w:color w:val="0563C1"/>
            <w:u w:val="single"/>
          </w:rPr>
          <w:t>https://us02web.zoom.us/j/4311883897</w:t>
        </w:r>
      </w:hyperlink>
      <w:r w:rsidRPr="006C4A09">
        <w:t>); or</w:t>
      </w:r>
    </w:p>
    <w:p w:rsidR="006C4A09" w:rsidRPr="006C4A09" w:rsidRDefault="006C4A09" w:rsidP="006C4A09">
      <w:pPr>
        <w:pStyle w:val="ListParagraph"/>
        <w:ind w:left="1080"/>
      </w:pPr>
    </w:p>
    <w:p w:rsidR="00855F25" w:rsidRDefault="00855F25" w:rsidP="00397790">
      <w:pPr>
        <w:pStyle w:val="ListParagraph"/>
        <w:numPr>
          <w:ilvl w:val="0"/>
          <w:numId w:val="1"/>
        </w:numPr>
      </w:pPr>
      <w:r>
        <w:t>F</w:t>
      </w:r>
      <w:r w:rsidR="006C4A09">
        <w:t xml:space="preserve">rom a telephone </w:t>
      </w:r>
      <w:r>
        <w:t>by dialing 1 (312) 626-6799</w:t>
      </w:r>
      <w:r w:rsidR="00397790" w:rsidRPr="006C4A09">
        <w:t xml:space="preserve"> and ent</w:t>
      </w:r>
      <w:r>
        <w:t>ering meeting ID number 431 188 3897</w:t>
      </w:r>
      <w:r w:rsidR="00397790" w:rsidRPr="006C4A09">
        <w:t xml:space="preserve">. </w:t>
      </w:r>
    </w:p>
    <w:p w:rsidR="00855F25" w:rsidRDefault="00855F25" w:rsidP="00855F25">
      <w:pPr>
        <w:pStyle w:val="ListParagraph"/>
      </w:pPr>
    </w:p>
    <w:p w:rsidR="00397790" w:rsidRPr="006C4A09" w:rsidRDefault="00397790" w:rsidP="00855F25">
      <w:r w:rsidRPr="006C4A09">
        <w:t>The purpose of the meeting is to conduct business of the board as set forth in the attached draft agenda.</w:t>
      </w:r>
    </w:p>
    <w:p w:rsidR="00397790" w:rsidRPr="006C4A09" w:rsidRDefault="00397790" w:rsidP="007268F1"/>
    <w:p w:rsidR="007268F1" w:rsidRDefault="00855F25" w:rsidP="007268F1">
      <w:r>
        <w:tab/>
        <w:t xml:space="preserve">This the </w:t>
      </w:r>
      <w:r w:rsidRPr="00BD1628">
        <w:rPr>
          <w:u w:val="single"/>
        </w:rPr>
        <w:t>__</w:t>
      </w:r>
      <w:r w:rsidR="00BD1628" w:rsidRPr="00BD1628">
        <w:rPr>
          <w:u w:val="single"/>
        </w:rPr>
        <w:t>17</w:t>
      </w:r>
      <w:r w:rsidRPr="00BD1628">
        <w:rPr>
          <w:u w:val="single"/>
        </w:rPr>
        <w:t>___</w:t>
      </w:r>
      <w:r>
        <w:t xml:space="preserve"> </w:t>
      </w:r>
      <w:r w:rsidR="004748CD" w:rsidRPr="006C4A09">
        <w:t xml:space="preserve">day </w:t>
      </w:r>
      <w:r w:rsidR="00FA2482">
        <w:t>August</w:t>
      </w:r>
      <w:r w:rsidR="007268F1" w:rsidRPr="006C4A09">
        <w:t>, 20</w:t>
      </w:r>
      <w:r>
        <w:t>20</w:t>
      </w:r>
      <w:r w:rsidR="007268F1" w:rsidRPr="006C4A09">
        <w:t>.</w:t>
      </w:r>
    </w:p>
    <w:p w:rsidR="00855F25" w:rsidRPr="006C4A09" w:rsidRDefault="00855F25" w:rsidP="007268F1">
      <w:bookmarkStart w:id="0" w:name="_GoBack"/>
      <w:bookmarkEnd w:id="0"/>
    </w:p>
    <w:p w:rsidR="007268F1" w:rsidRPr="006C4A09" w:rsidRDefault="007268F1" w:rsidP="007268F1"/>
    <w:p w:rsidR="007268F1" w:rsidRPr="006C4A09" w:rsidRDefault="007268F1" w:rsidP="007268F1">
      <w:r w:rsidRPr="006C4A09">
        <w:tab/>
      </w:r>
      <w:r w:rsidRPr="006C4A09">
        <w:tab/>
      </w:r>
      <w:r w:rsidRPr="006C4A09">
        <w:tab/>
      </w:r>
      <w:r w:rsidRPr="006C4A09">
        <w:tab/>
      </w:r>
      <w:r w:rsidRPr="006C4A09">
        <w:tab/>
      </w:r>
      <w:r w:rsidRPr="006C4A09">
        <w:tab/>
        <w:t>By:</w:t>
      </w:r>
      <w:r w:rsidRPr="006C4A09">
        <w:tab/>
      </w:r>
      <w:r w:rsidR="00BD1628">
        <w:t>Curtis Dupree</w:t>
      </w:r>
    </w:p>
    <w:p w:rsidR="007268F1" w:rsidRPr="006C4A09" w:rsidRDefault="007268F1" w:rsidP="007268F1">
      <w:r w:rsidRPr="006C4A09">
        <w:tab/>
      </w:r>
      <w:r w:rsidRPr="006C4A09">
        <w:tab/>
      </w:r>
      <w:r w:rsidRPr="006C4A09">
        <w:tab/>
      </w:r>
      <w:r w:rsidRPr="006C4A09">
        <w:tab/>
      </w:r>
      <w:r w:rsidRPr="006C4A09">
        <w:tab/>
      </w:r>
      <w:r w:rsidRPr="006C4A09">
        <w:tab/>
      </w:r>
      <w:r w:rsidRPr="006C4A09">
        <w:tab/>
        <w:t>Chairman of the Board</w:t>
      </w:r>
    </w:p>
    <w:p w:rsidR="00E81268" w:rsidRDefault="00BD1628"/>
    <w:sectPr w:rsidR="00E8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5F7A"/>
    <w:multiLevelType w:val="hybridMultilevel"/>
    <w:tmpl w:val="FCD2AAD4"/>
    <w:lvl w:ilvl="0" w:tplc="4FFA8A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F1"/>
    <w:rsid w:val="00153003"/>
    <w:rsid w:val="0026167C"/>
    <w:rsid w:val="00277CC9"/>
    <w:rsid w:val="00397790"/>
    <w:rsid w:val="003E0EAC"/>
    <w:rsid w:val="004748CD"/>
    <w:rsid w:val="004D7401"/>
    <w:rsid w:val="0050686A"/>
    <w:rsid w:val="00530044"/>
    <w:rsid w:val="006C4A09"/>
    <w:rsid w:val="007268F1"/>
    <w:rsid w:val="00782130"/>
    <w:rsid w:val="00855F25"/>
    <w:rsid w:val="00951C26"/>
    <w:rsid w:val="00BD1628"/>
    <w:rsid w:val="00F1218E"/>
    <w:rsid w:val="00F62333"/>
    <w:rsid w:val="00FA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53D6B"/>
  <w15:chartTrackingRefBased/>
  <w15:docId w15:val="{9342E6B9-8454-46CF-9674-F1976838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A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4A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4311883897" TargetMode="External"/><Relationship Id="rId5" Type="http://schemas.openxmlformats.org/officeDocument/2006/relationships/hyperlink" Target="https://us02web.zoom.us/mee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Kelly Angulo</cp:lastModifiedBy>
  <cp:revision>2</cp:revision>
  <dcterms:created xsi:type="dcterms:W3CDTF">2020-08-17T15:08:00Z</dcterms:created>
  <dcterms:modified xsi:type="dcterms:W3CDTF">2020-08-17T15:08:00Z</dcterms:modified>
</cp:coreProperties>
</file>