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7649" w14:textId="77777777" w:rsidR="000B3B5D" w:rsidRDefault="000B3B5D" w:rsidP="000B3B5D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  <w:r>
        <w:rPr>
          <w:rFonts w:ascii="Segoe UI" w:hAnsi="Segoe UI" w:cs="Segoe UI"/>
          <w:color w:val="252424"/>
        </w:rPr>
        <w:t xml:space="preserve"> </w:t>
      </w:r>
    </w:p>
    <w:p w14:paraId="243FBD0A" w14:textId="77777777" w:rsidR="000B3B5D" w:rsidRDefault="000B3B5D" w:rsidP="000B3B5D">
      <w:pPr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app or room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device</w:t>
      </w:r>
      <w:proofErr w:type="gramEnd"/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3C43FF66" w14:textId="77777777" w:rsidR="000B3B5D" w:rsidRDefault="000B3B5D" w:rsidP="000B3B5D">
      <w:pPr>
        <w:rPr>
          <w:rFonts w:ascii="Segoe UI" w:hAnsi="Segoe UI" w:cs="Segoe UI"/>
          <w:color w:val="252424"/>
        </w:rPr>
      </w:pPr>
      <w:hyperlink r:id="rId4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17A9D2EF" w14:textId="77777777" w:rsidR="000B3B5D" w:rsidRDefault="000B3B5D" w:rsidP="000B3B5D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</w:rPr>
        <w:t>279 259 858 748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</w:rPr>
        <w:t xml:space="preserve">8XofhQ </w:t>
      </w:r>
    </w:p>
    <w:p w14:paraId="690DDD5C" w14:textId="77777777" w:rsidR="000B3B5D" w:rsidRDefault="000B3B5D" w:rsidP="000B3B5D">
      <w:pPr>
        <w:rPr>
          <w:rFonts w:ascii="Segoe UI" w:hAnsi="Segoe UI" w:cs="Segoe UI"/>
          <w:color w:val="252424"/>
          <w:sz w:val="21"/>
          <w:szCs w:val="21"/>
        </w:rPr>
      </w:pPr>
      <w:hyperlink r:id="rId5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6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53F1F7A6" w14:textId="77777777" w:rsidR="000B3B5D" w:rsidRDefault="000B3B5D" w:rsidP="000B3B5D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04B6845C" w14:textId="77777777" w:rsidR="000B3B5D" w:rsidRDefault="000B3B5D" w:rsidP="000B3B5D">
      <w:pPr>
        <w:rPr>
          <w:rFonts w:ascii="Segoe UI" w:hAnsi="Segoe UI" w:cs="Segoe UI"/>
          <w:color w:val="252424"/>
        </w:rPr>
      </w:pPr>
      <w:hyperlink r:id="rId7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+1 769-230-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0538,,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28921113#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 xml:space="preserve">  United States, Jackson </w:t>
      </w:r>
    </w:p>
    <w:p w14:paraId="690063DC" w14:textId="77777777" w:rsidR="000B3B5D" w:rsidRDefault="000B3B5D" w:rsidP="000B3B5D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289 211 13# </w:t>
      </w:r>
    </w:p>
    <w:p w14:paraId="4F03CFBB" w14:textId="77777777" w:rsidR="000B3B5D" w:rsidRDefault="000B3B5D" w:rsidP="000B3B5D">
      <w:pPr>
        <w:rPr>
          <w:rFonts w:ascii="Segoe UI" w:hAnsi="Segoe UI" w:cs="Segoe UI"/>
          <w:color w:val="252424"/>
        </w:rPr>
      </w:pPr>
      <w:hyperlink r:id="rId8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6045067C" w14:textId="77777777" w:rsidR="000B3B5D" w:rsidRDefault="000B3B5D" w:rsidP="000B3B5D">
      <w:pPr>
        <w:rPr>
          <w:rFonts w:ascii="Segoe UI" w:hAnsi="Segoe UI" w:cs="Segoe UI"/>
          <w:color w:val="252424"/>
        </w:rPr>
      </w:pPr>
      <w:hyperlink r:id="rId10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Learn More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1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Meeting options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1AC84523" w14:textId="77777777" w:rsidR="0061005B" w:rsidRDefault="0061005B"/>
    <w:sectPr w:rsidR="00610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5D"/>
    <w:rsid w:val="000B3B5D"/>
    <w:rsid w:val="0061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C0CAF"/>
  <w15:chartTrackingRefBased/>
  <w15:docId w15:val="{055DC578-3666-4827-AF2B-E4F34CF1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B5D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3B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1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cdab2610-2dba-4ef0-8348-419b4a3adf14?id=2892111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17692300538,,2892111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3bc3bc09-47b6-4a27-a2ee-2c9566d12837&amp;tenantId=45d3b8cc-b5ba-41fb-90c1-d1a3f4d9137d&amp;threadId=19_meeting_OGZkZmY0YWItNmZiYy00MzIyLWIwZTAtYzY0ZjE5MWE2ZDZk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OGZkZmY0YWItNmZiYy00MzIyLWIwZTAtYzY0ZjE5MWE2ZDZk%40thread.v2/0?context=%7b%22Tid%22%3a%2245d3b8cc-b5ba-41fb-90c1-d1a3f4d9137d%22%2c%22Oid%22%3a%223bc3bc09-47b6-4a27-a2ee-2c9566d12837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Ferriss</dc:creator>
  <cp:keywords/>
  <dc:description/>
  <cp:lastModifiedBy>Suzanne Ferriss</cp:lastModifiedBy>
  <cp:revision>1</cp:revision>
  <dcterms:created xsi:type="dcterms:W3CDTF">2023-08-28T20:15:00Z</dcterms:created>
  <dcterms:modified xsi:type="dcterms:W3CDTF">2023-08-28T20:15:00Z</dcterms:modified>
</cp:coreProperties>
</file>