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CBF1" w14:textId="77777777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  <w:r w:rsidRPr="003C5347">
        <w:rPr>
          <w:rFonts w:ascii="Arial" w:hAnsi="Arial" w:cs="Arial"/>
          <w:color w:val="000000"/>
          <w:sz w:val="40"/>
          <w:szCs w:val="40"/>
          <w:shd w:val="clear" w:color="auto" w:fill="FFFFD9"/>
        </w:rPr>
        <w:t>Public access will be available via YouTube:</w:t>
      </w:r>
    </w:p>
    <w:p w14:paraId="5FB04737" w14:textId="77777777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</w:p>
    <w:p w14:paraId="5CDDA51F" w14:textId="7F5F0DC1" w:rsidR="003C5347" w:rsidRDefault="003C5347">
      <w:pPr>
        <w:rPr>
          <w:sz w:val="40"/>
          <w:szCs w:val="40"/>
        </w:rPr>
      </w:pPr>
      <w:hyperlink r:id="rId4" w:history="1">
        <w:r w:rsidRPr="0035445B">
          <w:rPr>
            <w:rStyle w:val="Hyperlink"/>
            <w:rFonts w:ascii="Arial" w:hAnsi="Arial" w:cs="Arial"/>
            <w:sz w:val="40"/>
            <w:szCs w:val="40"/>
          </w:rPr>
          <w:t>https://www.youtube.com/channel/UCz1OOp42d8-rb6Vy0pgnAIQ</w:t>
        </w:r>
      </w:hyperlink>
    </w:p>
    <w:p w14:paraId="3254FFA0" w14:textId="01DF6536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  <w:r w:rsidRPr="003C5347">
        <w:rPr>
          <w:rFonts w:ascii="Arial" w:hAnsi="Arial" w:cs="Arial"/>
          <w:color w:val="000000"/>
          <w:sz w:val="40"/>
          <w:szCs w:val="40"/>
        </w:rPr>
        <w:br/>
      </w:r>
      <w:r w:rsidRPr="003C5347">
        <w:rPr>
          <w:rFonts w:ascii="Arial" w:hAnsi="Arial" w:cs="Arial"/>
          <w:color w:val="000000"/>
          <w:sz w:val="40"/>
          <w:szCs w:val="40"/>
          <w:shd w:val="clear" w:color="auto" w:fill="FFFFD9"/>
        </w:rPr>
        <w:t>Information regarding the meeting is available on the DFA</w:t>
      </w:r>
    </w:p>
    <w:p w14:paraId="473647B9" w14:textId="560BBF89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  <w:hyperlink r:id="rId5" w:history="1">
        <w:r w:rsidRPr="0035445B">
          <w:rPr>
            <w:rStyle w:val="Hyperlink"/>
            <w:rFonts w:ascii="Arial" w:hAnsi="Arial" w:cs="Arial"/>
            <w:sz w:val="40"/>
            <w:szCs w:val="40"/>
            <w:shd w:val="clear" w:color="auto" w:fill="FFFFD9"/>
          </w:rPr>
          <w:t>https://www.dfa.ms.gov/mississippi-outdoor-stewardship-trust-fund-board</w:t>
        </w:r>
      </w:hyperlink>
      <w:r w:rsidRPr="003C5347">
        <w:rPr>
          <w:rFonts w:ascii="Arial" w:hAnsi="Arial" w:cs="Arial"/>
          <w:color w:val="000000"/>
          <w:sz w:val="40"/>
          <w:szCs w:val="40"/>
          <w:shd w:val="clear" w:color="auto" w:fill="FFFFD9"/>
        </w:rPr>
        <w:t>&gt;</w:t>
      </w:r>
    </w:p>
    <w:p w14:paraId="346525DB" w14:textId="77777777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  <w:r w:rsidRPr="003C5347">
        <w:rPr>
          <w:rFonts w:ascii="Arial" w:hAnsi="Arial" w:cs="Arial"/>
          <w:color w:val="000000"/>
          <w:sz w:val="40"/>
          <w:szCs w:val="40"/>
          <w:shd w:val="clear" w:color="auto" w:fill="FFFFD9"/>
        </w:rPr>
        <w:t xml:space="preserve"> and </w:t>
      </w:r>
    </w:p>
    <w:p w14:paraId="2A9FBFF2" w14:textId="77777777" w:rsidR="003C5347" w:rsidRDefault="003C5347">
      <w:pPr>
        <w:rPr>
          <w:rFonts w:ascii="Arial" w:hAnsi="Arial" w:cs="Arial"/>
          <w:color w:val="000000"/>
          <w:sz w:val="40"/>
          <w:szCs w:val="40"/>
          <w:shd w:val="clear" w:color="auto" w:fill="FFFFD9"/>
        </w:rPr>
      </w:pPr>
    </w:p>
    <w:p w14:paraId="5C618C3D" w14:textId="276A0DCA" w:rsidR="00C260F3" w:rsidRPr="003C5347" w:rsidRDefault="003C5347">
      <w:pPr>
        <w:rPr>
          <w:sz w:val="40"/>
          <w:szCs w:val="40"/>
        </w:rPr>
      </w:pPr>
      <w:r w:rsidRPr="003C5347">
        <w:rPr>
          <w:rFonts w:ascii="Arial" w:hAnsi="Arial" w:cs="Arial"/>
          <w:color w:val="000000"/>
          <w:sz w:val="40"/>
          <w:szCs w:val="40"/>
          <w:shd w:val="clear" w:color="auto" w:fill="FFFFD9"/>
        </w:rPr>
        <w:t>Transparency&lt;https://www.ms.gov/dfa/pmn/Home/NoticeDetails/a8592aec-02af-4136-bf3e-b37538f41fee&gt; websites.</w:t>
      </w:r>
    </w:p>
    <w:sectPr w:rsidR="00C260F3" w:rsidRPr="003C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47"/>
    <w:rsid w:val="003C5347"/>
    <w:rsid w:val="00AC14FA"/>
    <w:rsid w:val="00C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0BBF"/>
  <w15:chartTrackingRefBased/>
  <w15:docId w15:val="{B15DFAF3-18F7-4F59-9582-BF188F00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3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fa.ms.gov/mississippi-outdoor-stewardship-trust-fund-board" TargetMode="Externa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1</cp:revision>
  <dcterms:created xsi:type="dcterms:W3CDTF">2025-01-06T18:50:00Z</dcterms:created>
  <dcterms:modified xsi:type="dcterms:W3CDTF">2025-01-06T18:53:00Z</dcterms:modified>
</cp:coreProperties>
</file>